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CBFA" w14:textId="11C968DA" w:rsidR="00CA16D3" w:rsidRPr="00CA16D3" w:rsidRDefault="00CA16D3" w:rsidP="00CA16D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A16D3">
        <w:rPr>
          <w:rFonts w:ascii="Arial" w:hAnsi="Arial" w:cs="Arial"/>
          <w:b/>
          <w:bCs/>
          <w:sz w:val="24"/>
          <w:szCs w:val="24"/>
          <w:u w:val="single"/>
        </w:rPr>
        <w:t>Actividad 3</w:t>
      </w:r>
    </w:p>
    <w:p w14:paraId="5F3F226C" w14:textId="44E4D0A4" w:rsidR="00A56500" w:rsidRPr="00CA16D3" w:rsidRDefault="00CA16D3" w:rsidP="00CA16D3">
      <w:pPr>
        <w:rPr>
          <w:u w:val="single"/>
        </w:rPr>
      </w:pPr>
      <w:r w:rsidRPr="00CA16D3">
        <w:rPr>
          <w:b/>
          <w:bCs/>
          <w:u w:val="single"/>
        </w:rPr>
        <w:t>Cursante</w:t>
      </w:r>
      <w:r w:rsidRPr="00CA16D3">
        <w:t>: Luis barrios</w:t>
      </w:r>
      <w:r w:rsidRPr="00CA16D3">
        <w:rPr>
          <w:u w:val="single"/>
        </w:rPr>
        <w:t xml:space="preserve"> </w:t>
      </w:r>
    </w:p>
    <w:p w14:paraId="3DE3A378" w14:textId="7050CEEF" w:rsidR="00CA16D3" w:rsidRDefault="00CA16D3" w:rsidP="00CA16D3">
      <w:pPr>
        <w:rPr>
          <w:u w:val="single"/>
        </w:rPr>
      </w:pPr>
      <w:r w:rsidRPr="00CA16D3">
        <w:rPr>
          <w:b/>
          <w:bCs/>
          <w:u w:val="single"/>
        </w:rPr>
        <w:t>DNI</w:t>
      </w:r>
      <w:r w:rsidRPr="00CA16D3">
        <w:t>: 29704763</w:t>
      </w:r>
    </w:p>
    <w:p w14:paraId="41E888C2" w14:textId="6E0F3F64" w:rsidR="00576996" w:rsidRDefault="00CA16D3" w:rsidP="000346A8">
      <w:pPr>
        <w:jc w:val="both"/>
      </w:pPr>
      <w:r>
        <w:t>Para realizar la copia de la figura solicitada:</w:t>
      </w:r>
      <w:r w:rsidR="000346A8">
        <w:t xml:space="preserve"> E</w:t>
      </w:r>
      <w:r>
        <w:t>n primera instancia realice una recta que pase por los A y B</w:t>
      </w:r>
      <w:r w:rsidR="007468A6">
        <w:t xml:space="preserve">, luego sobre la recta coloque un punto E para después hacer </w:t>
      </w:r>
      <w:r w:rsidR="000346A8">
        <w:t>una simetría central</w:t>
      </w:r>
      <w:r w:rsidR="007468A6">
        <w:t xml:space="preserve"> de los tres puntos A, B y C con centro en el punto E lo cual me dieron los puntos transformados B´, A´y C´. Como C es el centro de la circunferencia y los puntos A y B pertenecen a la circunferencia se encuentran a igual distancia de su centro C, entonces los puntos </w:t>
      </w:r>
      <w:r w:rsidR="007468A6" w:rsidRPr="007468A6">
        <w:t>B´</w:t>
      </w:r>
      <w:r w:rsidR="007468A6">
        <w:t xml:space="preserve">y </w:t>
      </w:r>
      <w:r w:rsidR="007468A6" w:rsidRPr="007468A6">
        <w:t>A´</w:t>
      </w:r>
      <w:r w:rsidR="000346A8">
        <w:t xml:space="preserve"> </w:t>
      </w:r>
      <w:r w:rsidR="007468A6">
        <w:t>se encuentran a igual distancia del punto</w:t>
      </w:r>
      <w:r w:rsidR="007468A6" w:rsidRPr="007468A6">
        <w:t xml:space="preserve"> C´</w:t>
      </w:r>
      <w:r w:rsidR="007468A6">
        <w:t xml:space="preserve"> por ser sus trasformado, luego </w:t>
      </w:r>
      <w:r w:rsidR="000346A8">
        <w:t>trazamos</w:t>
      </w:r>
      <w:r w:rsidR="007468A6">
        <w:t xml:space="preserve"> una circunferencia con centro</w:t>
      </w:r>
      <w:r w:rsidR="000346A8">
        <w:t xml:space="preserve"> C´ y radio igual a C´B´ lo que asegura que la circunferencia pase por los puntos A´y B´. Por último, tomamos el punto medio de los puntos C´y A´</w:t>
      </w:r>
      <w:r w:rsidR="00856BD2">
        <w:t xml:space="preserve"> </w:t>
      </w:r>
      <w:r w:rsidR="000346A8">
        <w:t>el cual es el punto F, para terminar, trazamos una circunferencia con centro en F que pase por el punto A´ lo cual nos da la copia de la figura solicitada porque AC = AB</w:t>
      </w:r>
      <w:r w:rsidR="00576996">
        <w:t>.</w:t>
      </w:r>
    </w:p>
    <w:p w14:paraId="4531FF76" w14:textId="234F54F5" w:rsidR="00CA16D3" w:rsidRDefault="00576996" w:rsidP="000346A8">
      <w:pPr>
        <w:jc w:val="both"/>
      </w:pPr>
      <w:r>
        <w:t>Por último, oculte los objetos que no querían que se vean.</w:t>
      </w:r>
      <w:r w:rsidR="00856BD2">
        <w:t xml:space="preserve"> También incluyo una copia hecha con rectas tangentes que no describí el paso a paso, además remarco que las copias realizadas resisten si movemos los puntos A, B y C.</w:t>
      </w:r>
    </w:p>
    <w:p w14:paraId="7DD0149E" w14:textId="77777777" w:rsidR="00856BD2" w:rsidRDefault="00856BD2" w:rsidP="000346A8">
      <w:pPr>
        <w:jc w:val="both"/>
      </w:pPr>
    </w:p>
    <w:p w14:paraId="3C81F01B" w14:textId="7D12CCA1" w:rsidR="00856BD2" w:rsidRPr="00CA16D3" w:rsidRDefault="00856BD2" w:rsidP="000346A8">
      <w:pPr>
        <w:jc w:val="both"/>
      </w:pPr>
      <w:r>
        <w:rPr>
          <w:noProof/>
        </w:rPr>
        <w:drawing>
          <wp:inline distT="0" distB="0" distL="0" distR="0" wp14:anchorId="55414A67" wp14:editId="4434A722">
            <wp:extent cx="5612130" cy="2614930"/>
            <wp:effectExtent l="0" t="0" r="7620" b="0"/>
            <wp:docPr id="20638418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84183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6BD2" w:rsidRPr="00CA16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D3"/>
    <w:rsid w:val="000346A8"/>
    <w:rsid w:val="002E53B2"/>
    <w:rsid w:val="00576996"/>
    <w:rsid w:val="007468A6"/>
    <w:rsid w:val="007C3242"/>
    <w:rsid w:val="00856BD2"/>
    <w:rsid w:val="00A56500"/>
    <w:rsid w:val="00CA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B848D"/>
  <w15:chartTrackingRefBased/>
  <w15:docId w15:val="{ACD5C7B8-BE57-4441-9BD5-FAF01F71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Bajales</dc:creator>
  <cp:keywords/>
  <dc:description/>
  <cp:lastModifiedBy>Mayra Bajales</cp:lastModifiedBy>
  <cp:revision>3</cp:revision>
  <dcterms:created xsi:type="dcterms:W3CDTF">2023-11-14T10:15:00Z</dcterms:created>
  <dcterms:modified xsi:type="dcterms:W3CDTF">2023-11-14T10:53:00Z</dcterms:modified>
</cp:coreProperties>
</file>